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068" w:rsidRDefault="000248ED" w:rsidP="000248ED">
      <w:pPr>
        <w:jc w:val="center"/>
      </w:pPr>
      <w:r>
        <w:t>DOCUMENT CHANGE HISTORY</w:t>
      </w:r>
    </w:p>
    <w:p w:rsidR="000248ED" w:rsidRDefault="000248ED" w:rsidP="000248ED">
      <w:pPr>
        <w:jc w:val="center"/>
      </w:pPr>
    </w:p>
    <w:p w:rsidR="000248ED" w:rsidRDefault="000248ED" w:rsidP="000248ED">
      <w:r>
        <w:t>DOC NO.</w:t>
      </w:r>
      <w:bookmarkStart w:id="0" w:name="_GoBack"/>
      <w:bookmarkEnd w:id="0"/>
    </w:p>
    <w:p w:rsidR="000248ED" w:rsidRDefault="000248ED" w:rsidP="000248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9752"/>
        <w:gridCol w:w="1559"/>
      </w:tblGrid>
      <w:tr w:rsidR="00C441E9" w:rsidTr="0005186D">
        <w:tc>
          <w:tcPr>
            <w:tcW w:w="959" w:type="dxa"/>
          </w:tcPr>
          <w:p w:rsidR="00C441E9" w:rsidRDefault="00C441E9" w:rsidP="000248ED">
            <w:pPr>
              <w:jc w:val="center"/>
            </w:pPr>
            <w:r>
              <w:t>ISS NO.</w:t>
            </w:r>
          </w:p>
        </w:tc>
        <w:tc>
          <w:tcPr>
            <w:tcW w:w="9752" w:type="dxa"/>
          </w:tcPr>
          <w:p w:rsidR="00C441E9" w:rsidRDefault="00C441E9" w:rsidP="000248ED">
            <w:pPr>
              <w:jc w:val="center"/>
            </w:pPr>
            <w:r>
              <w:t>DESCRIPTION OF CHANGE</w:t>
            </w:r>
          </w:p>
        </w:tc>
        <w:tc>
          <w:tcPr>
            <w:tcW w:w="1559" w:type="dxa"/>
          </w:tcPr>
          <w:p w:rsidR="00C441E9" w:rsidRDefault="00C441E9" w:rsidP="000248ED">
            <w:pPr>
              <w:jc w:val="center"/>
            </w:pPr>
            <w:r>
              <w:t>AUTH</w:t>
            </w:r>
          </w:p>
        </w:tc>
      </w:tr>
      <w:tr w:rsidR="00C441E9" w:rsidTr="0005186D">
        <w:tc>
          <w:tcPr>
            <w:tcW w:w="959" w:type="dxa"/>
          </w:tcPr>
          <w:p w:rsidR="00C441E9" w:rsidRDefault="00C441E9" w:rsidP="000248ED"/>
        </w:tc>
        <w:tc>
          <w:tcPr>
            <w:tcW w:w="9752" w:type="dxa"/>
          </w:tcPr>
          <w:p w:rsidR="00C441E9" w:rsidRDefault="00C441E9" w:rsidP="000248ED"/>
        </w:tc>
        <w:tc>
          <w:tcPr>
            <w:tcW w:w="1559" w:type="dxa"/>
          </w:tcPr>
          <w:p w:rsidR="00C441E9" w:rsidRDefault="00C441E9" w:rsidP="000248ED"/>
        </w:tc>
      </w:tr>
      <w:tr w:rsidR="00C441E9" w:rsidTr="0005186D">
        <w:tc>
          <w:tcPr>
            <w:tcW w:w="959" w:type="dxa"/>
          </w:tcPr>
          <w:p w:rsidR="00C441E9" w:rsidRDefault="00C441E9" w:rsidP="000248ED"/>
        </w:tc>
        <w:tc>
          <w:tcPr>
            <w:tcW w:w="9752" w:type="dxa"/>
          </w:tcPr>
          <w:p w:rsidR="00C441E9" w:rsidRDefault="00C441E9" w:rsidP="000248ED"/>
        </w:tc>
        <w:tc>
          <w:tcPr>
            <w:tcW w:w="1559" w:type="dxa"/>
          </w:tcPr>
          <w:p w:rsidR="00C441E9" w:rsidRDefault="00C441E9" w:rsidP="000248ED"/>
        </w:tc>
      </w:tr>
      <w:tr w:rsidR="00C441E9" w:rsidTr="0005186D">
        <w:tc>
          <w:tcPr>
            <w:tcW w:w="959" w:type="dxa"/>
          </w:tcPr>
          <w:p w:rsidR="00C441E9" w:rsidRDefault="00C441E9" w:rsidP="000248ED"/>
        </w:tc>
        <w:tc>
          <w:tcPr>
            <w:tcW w:w="9752" w:type="dxa"/>
          </w:tcPr>
          <w:p w:rsidR="00C441E9" w:rsidRDefault="00C441E9" w:rsidP="000248ED"/>
        </w:tc>
        <w:tc>
          <w:tcPr>
            <w:tcW w:w="1559" w:type="dxa"/>
          </w:tcPr>
          <w:p w:rsidR="00C441E9" w:rsidRDefault="00C441E9" w:rsidP="000248ED"/>
        </w:tc>
      </w:tr>
      <w:tr w:rsidR="00C441E9" w:rsidTr="0005186D">
        <w:tc>
          <w:tcPr>
            <w:tcW w:w="959" w:type="dxa"/>
          </w:tcPr>
          <w:p w:rsidR="00C441E9" w:rsidRDefault="00C441E9" w:rsidP="000248ED"/>
        </w:tc>
        <w:tc>
          <w:tcPr>
            <w:tcW w:w="9752" w:type="dxa"/>
          </w:tcPr>
          <w:p w:rsidR="00C441E9" w:rsidRDefault="00C441E9" w:rsidP="000248ED"/>
        </w:tc>
        <w:tc>
          <w:tcPr>
            <w:tcW w:w="1559" w:type="dxa"/>
          </w:tcPr>
          <w:p w:rsidR="00C441E9" w:rsidRDefault="00C441E9" w:rsidP="000248ED"/>
        </w:tc>
      </w:tr>
      <w:tr w:rsidR="00C441E9" w:rsidTr="0005186D">
        <w:tc>
          <w:tcPr>
            <w:tcW w:w="959" w:type="dxa"/>
          </w:tcPr>
          <w:p w:rsidR="00C441E9" w:rsidRDefault="00C441E9" w:rsidP="000248ED"/>
        </w:tc>
        <w:tc>
          <w:tcPr>
            <w:tcW w:w="9752" w:type="dxa"/>
          </w:tcPr>
          <w:p w:rsidR="00C441E9" w:rsidRDefault="00C441E9" w:rsidP="000248ED"/>
        </w:tc>
        <w:tc>
          <w:tcPr>
            <w:tcW w:w="1559" w:type="dxa"/>
          </w:tcPr>
          <w:p w:rsidR="00C441E9" w:rsidRDefault="00C441E9" w:rsidP="000248ED"/>
        </w:tc>
      </w:tr>
      <w:tr w:rsidR="00C441E9" w:rsidTr="0005186D">
        <w:tc>
          <w:tcPr>
            <w:tcW w:w="959" w:type="dxa"/>
          </w:tcPr>
          <w:p w:rsidR="00C441E9" w:rsidRDefault="00C441E9" w:rsidP="000248ED"/>
        </w:tc>
        <w:tc>
          <w:tcPr>
            <w:tcW w:w="9752" w:type="dxa"/>
          </w:tcPr>
          <w:p w:rsidR="00C441E9" w:rsidRDefault="00C441E9" w:rsidP="000248ED"/>
        </w:tc>
        <w:tc>
          <w:tcPr>
            <w:tcW w:w="1559" w:type="dxa"/>
          </w:tcPr>
          <w:p w:rsidR="00C441E9" w:rsidRDefault="00C441E9" w:rsidP="000248ED"/>
        </w:tc>
      </w:tr>
    </w:tbl>
    <w:p w:rsidR="000248ED" w:rsidRDefault="000248ED" w:rsidP="000248ED"/>
    <w:p w:rsidR="000248ED" w:rsidRDefault="000248ED" w:rsidP="000248ED"/>
    <w:p w:rsidR="000248ED" w:rsidRDefault="000248ED" w:rsidP="000248ED"/>
    <w:p w:rsidR="000248ED" w:rsidRDefault="000248ED" w:rsidP="000248ED"/>
    <w:p w:rsidR="000248ED" w:rsidRDefault="000248ED" w:rsidP="000248ED"/>
    <w:p w:rsidR="000248ED" w:rsidRDefault="000248ED" w:rsidP="000248ED">
      <w:r>
        <w:t>AEU00955 ISS 01 09 NOV 2017</w:t>
      </w:r>
    </w:p>
    <w:sectPr w:rsidR="000248ED" w:rsidSect="000248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ED"/>
    <w:rsid w:val="00017CEB"/>
    <w:rsid w:val="000248ED"/>
    <w:rsid w:val="0005186D"/>
    <w:rsid w:val="000D3AB7"/>
    <w:rsid w:val="00396068"/>
    <w:rsid w:val="008A24FB"/>
    <w:rsid w:val="00B4399E"/>
    <w:rsid w:val="00BF0E69"/>
    <w:rsid w:val="00C20336"/>
    <w:rsid w:val="00C441E9"/>
    <w:rsid w:val="00DB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F5962"/>
  <w15:chartTrackingRefBased/>
  <w15:docId w15:val="{A5A52191-A72D-4245-9184-F0A366D8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0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Crawley</dc:creator>
  <cp:keywords/>
  <dc:description/>
  <cp:lastModifiedBy>Gary Crawley</cp:lastModifiedBy>
  <cp:revision>3</cp:revision>
  <dcterms:created xsi:type="dcterms:W3CDTF">2017-11-09T12:47:00Z</dcterms:created>
  <dcterms:modified xsi:type="dcterms:W3CDTF">2017-11-09T15:04:00Z</dcterms:modified>
</cp:coreProperties>
</file>